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F6" w:rsidRDefault="00A60CBE" w:rsidP="00A60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«__»________20___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53516" w:rsidRPr="00A60CBE" w:rsidRDefault="00F636F6" w:rsidP="00A60C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ГРАФИЧЕСКИЙ ИНТЕРФЕЙС ОПЕРАЦИОННОЙ СИСТЕМЫ</w:t>
      </w:r>
    </w:p>
    <w:p w:rsidR="00A60CBE" w:rsidRDefault="00A60CBE" w:rsidP="00A60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36F6" w:rsidRPr="00F636F6" w:rsidRDefault="00F636F6" w:rsidP="00A60C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36F6">
        <w:rPr>
          <w:rFonts w:ascii="Times New Roman" w:hAnsi="Times New Roman"/>
          <w:b/>
          <w:sz w:val="28"/>
          <w:szCs w:val="28"/>
        </w:rPr>
        <w:t>Подпишите названия всех элементов окон разного вида</w:t>
      </w:r>
    </w:p>
    <w:p w:rsidR="00F636F6" w:rsidRDefault="00F636F6" w:rsidP="00A60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36F6" w:rsidRDefault="00F636F6" w:rsidP="00A60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CBE" w:rsidRDefault="00F636F6" w:rsidP="00F636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6F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84376" cy="3661085"/>
            <wp:effectExtent l="19050" t="0" r="6524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376" cy="366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6F6" w:rsidRDefault="00F636F6" w:rsidP="00F636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36F6" w:rsidRDefault="00F636F6" w:rsidP="00F636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36F6" w:rsidRDefault="00F636F6" w:rsidP="00F636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36F6" w:rsidRDefault="00F636F6" w:rsidP="00F636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36F6" w:rsidRDefault="00F636F6" w:rsidP="00F636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36F6" w:rsidRDefault="00F636F6" w:rsidP="00F636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6F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77104" cy="2883877"/>
            <wp:effectExtent l="19050" t="0" r="4396" b="0"/>
            <wp:docPr id="7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687" cy="288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6F6" w:rsidRDefault="00F636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4156F" w:rsidRDefault="00F4156F" w:rsidP="00F636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56F" w:rsidRDefault="00F4156F" w:rsidP="00F636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36F6" w:rsidRDefault="00F636F6" w:rsidP="00F636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6F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54416" cy="3366857"/>
            <wp:effectExtent l="19050" t="0" r="0" b="0"/>
            <wp:docPr id="8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60679" cy="337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A60CBE" w:rsidRDefault="00A60CBE">
      <w:pPr>
        <w:rPr>
          <w:rFonts w:ascii="Times New Roman" w:hAnsi="Times New Roman"/>
          <w:sz w:val="28"/>
          <w:szCs w:val="28"/>
        </w:rPr>
      </w:pPr>
    </w:p>
    <w:p w:rsidR="00A60CBE" w:rsidRDefault="00F4156F" w:rsidP="00A60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Выполните практические задания № 1 и 2. Результаты работы запишите в таблице</w:t>
      </w:r>
    </w:p>
    <w:tbl>
      <w:tblPr>
        <w:tblStyle w:val="a5"/>
        <w:tblW w:w="0" w:type="auto"/>
        <w:tblLook w:val="04A0"/>
      </w:tblPr>
      <w:tblGrid>
        <w:gridCol w:w="10682"/>
      </w:tblGrid>
      <w:tr w:rsidR="00F4156F" w:rsidTr="00F4156F">
        <w:tc>
          <w:tcPr>
            <w:tcW w:w="10682" w:type="dxa"/>
          </w:tcPr>
          <w:p w:rsidR="00F4156F" w:rsidRDefault="00F4156F" w:rsidP="00F4156F">
            <w:pPr>
              <w:spacing w:after="0" w:line="6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56F" w:rsidTr="00F4156F">
        <w:tc>
          <w:tcPr>
            <w:tcW w:w="10682" w:type="dxa"/>
          </w:tcPr>
          <w:p w:rsidR="00F4156F" w:rsidRDefault="00F4156F" w:rsidP="00F4156F">
            <w:pPr>
              <w:spacing w:after="0" w:line="6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56F" w:rsidTr="00F4156F">
        <w:tc>
          <w:tcPr>
            <w:tcW w:w="10682" w:type="dxa"/>
          </w:tcPr>
          <w:p w:rsidR="00F4156F" w:rsidRDefault="00F4156F" w:rsidP="00F4156F">
            <w:pPr>
              <w:spacing w:after="0" w:line="6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56F" w:rsidTr="00F4156F">
        <w:tc>
          <w:tcPr>
            <w:tcW w:w="10682" w:type="dxa"/>
          </w:tcPr>
          <w:p w:rsidR="00F4156F" w:rsidRDefault="00F4156F" w:rsidP="00F4156F">
            <w:pPr>
              <w:spacing w:after="0" w:line="6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56F" w:rsidTr="00F4156F">
        <w:tc>
          <w:tcPr>
            <w:tcW w:w="10682" w:type="dxa"/>
          </w:tcPr>
          <w:p w:rsidR="00F4156F" w:rsidRDefault="00F4156F" w:rsidP="00F4156F">
            <w:pPr>
              <w:spacing w:after="0" w:line="6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56F" w:rsidTr="00F4156F">
        <w:tc>
          <w:tcPr>
            <w:tcW w:w="10682" w:type="dxa"/>
          </w:tcPr>
          <w:p w:rsidR="00F4156F" w:rsidRDefault="00F4156F" w:rsidP="00F4156F">
            <w:pPr>
              <w:spacing w:after="0" w:line="6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56F" w:rsidTr="00F4156F">
        <w:tc>
          <w:tcPr>
            <w:tcW w:w="10682" w:type="dxa"/>
          </w:tcPr>
          <w:p w:rsidR="00F4156F" w:rsidRDefault="00F4156F" w:rsidP="00F4156F">
            <w:pPr>
              <w:spacing w:after="0" w:line="6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56F" w:rsidTr="00F4156F">
        <w:tc>
          <w:tcPr>
            <w:tcW w:w="10682" w:type="dxa"/>
          </w:tcPr>
          <w:p w:rsidR="00F4156F" w:rsidRDefault="00F4156F" w:rsidP="00F4156F">
            <w:pPr>
              <w:spacing w:after="0" w:line="6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56F" w:rsidTr="00F4156F">
        <w:tc>
          <w:tcPr>
            <w:tcW w:w="10682" w:type="dxa"/>
          </w:tcPr>
          <w:p w:rsidR="00F4156F" w:rsidRDefault="00F4156F" w:rsidP="00F4156F">
            <w:pPr>
              <w:spacing w:after="0" w:line="6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156F" w:rsidRPr="00A60CBE" w:rsidRDefault="00F4156F" w:rsidP="00A60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4156F" w:rsidRPr="00A60CBE" w:rsidSect="00A60C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0CBE"/>
    <w:rsid w:val="00027B9E"/>
    <w:rsid w:val="001C4F59"/>
    <w:rsid w:val="00253516"/>
    <w:rsid w:val="003D7381"/>
    <w:rsid w:val="00643D1E"/>
    <w:rsid w:val="007F17D2"/>
    <w:rsid w:val="008D7208"/>
    <w:rsid w:val="00A60CBE"/>
    <w:rsid w:val="00C5310F"/>
    <w:rsid w:val="00E104CC"/>
    <w:rsid w:val="00F4156F"/>
    <w:rsid w:val="00F6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C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15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Алла Александровна</cp:lastModifiedBy>
  <cp:revision>4</cp:revision>
  <cp:lastPrinted>2014-12-04T05:56:00Z</cp:lastPrinted>
  <dcterms:created xsi:type="dcterms:W3CDTF">2014-12-03T06:17:00Z</dcterms:created>
  <dcterms:modified xsi:type="dcterms:W3CDTF">2014-12-04T05:56:00Z</dcterms:modified>
</cp:coreProperties>
</file>